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Y="499"/>
        <w:tblW w:w="9916" w:type="dxa"/>
        <w:tblLook w:val="04A0" w:firstRow="1" w:lastRow="0" w:firstColumn="1" w:lastColumn="0" w:noHBand="0" w:noVBand="1"/>
      </w:tblPr>
      <w:tblGrid>
        <w:gridCol w:w="4673"/>
        <w:gridCol w:w="5243"/>
      </w:tblGrid>
      <w:tr w:rsidR="00D54A89" w:rsidRPr="0089364E" w14:paraId="7D73141B" w14:textId="77777777" w:rsidTr="00624322">
        <w:trPr>
          <w:trHeight w:val="913"/>
        </w:trPr>
        <w:tc>
          <w:tcPr>
            <w:tcW w:w="4673" w:type="dxa"/>
          </w:tcPr>
          <w:p w14:paraId="73584310" w14:textId="77777777" w:rsidR="00D54A89" w:rsidRPr="00326038" w:rsidRDefault="00D54A89" w:rsidP="00624322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Name:</w:t>
            </w:r>
          </w:p>
          <w:p w14:paraId="1C11A796" w14:textId="77777777" w:rsidR="00D54A89" w:rsidRPr="00326038" w:rsidRDefault="00D54A89" w:rsidP="00624322">
            <w:pPr>
              <w:rPr>
                <w:rFonts w:ascii="Arial" w:hAnsi="Arial" w:cs="Arial"/>
              </w:rPr>
            </w:pPr>
          </w:p>
          <w:p w14:paraId="6C56F92F" w14:textId="77777777" w:rsidR="00D54A89" w:rsidRPr="00326038" w:rsidRDefault="00D54A89" w:rsidP="00624322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Vorname:</w:t>
            </w:r>
          </w:p>
        </w:tc>
        <w:tc>
          <w:tcPr>
            <w:tcW w:w="5243" w:type="dxa"/>
          </w:tcPr>
          <w:p w14:paraId="5FA27C27" w14:textId="77777777" w:rsidR="00D54A89" w:rsidRPr="00326038" w:rsidRDefault="00D54A89" w:rsidP="00624322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Strasse:</w:t>
            </w:r>
          </w:p>
          <w:p w14:paraId="7781DC93" w14:textId="77777777" w:rsidR="00D54A89" w:rsidRPr="00326038" w:rsidRDefault="00D54A89" w:rsidP="00624322">
            <w:pPr>
              <w:rPr>
                <w:rFonts w:ascii="Arial" w:hAnsi="Arial" w:cs="Arial"/>
              </w:rPr>
            </w:pPr>
          </w:p>
          <w:p w14:paraId="4BF7EFA2" w14:textId="641DFD8A" w:rsidR="00D54A89" w:rsidRPr="00326038" w:rsidRDefault="0089364E" w:rsidP="00624322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PLZ-Ort</w:t>
            </w:r>
            <w:r w:rsidR="00D54A89" w:rsidRPr="00326038">
              <w:rPr>
                <w:rFonts w:ascii="Arial" w:hAnsi="Arial" w:cs="Arial"/>
              </w:rPr>
              <w:t>:</w:t>
            </w:r>
          </w:p>
          <w:p w14:paraId="01B0F9FD" w14:textId="77777777" w:rsidR="00D54A89" w:rsidRPr="00326038" w:rsidRDefault="00D54A89" w:rsidP="00624322">
            <w:pPr>
              <w:rPr>
                <w:rFonts w:ascii="Arial" w:hAnsi="Arial" w:cs="Arial"/>
              </w:rPr>
            </w:pPr>
          </w:p>
        </w:tc>
      </w:tr>
      <w:tr w:rsidR="00D54A89" w:rsidRPr="0089364E" w14:paraId="7D9EF21B" w14:textId="77777777" w:rsidTr="00624322">
        <w:trPr>
          <w:trHeight w:val="850"/>
        </w:trPr>
        <w:tc>
          <w:tcPr>
            <w:tcW w:w="4673" w:type="dxa"/>
          </w:tcPr>
          <w:p w14:paraId="42D74EAA" w14:textId="77777777" w:rsidR="00D54A89" w:rsidRPr="00326038" w:rsidRDefault="00D54A89" w:rsidP="00624322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Geburtsdatum:</w:t>
            </w:r>
          </w:p>
          <w:p w14:paraId="58F1AE17" w14:textId="77777777" w:rsidR="00D54A89" w:rsidRPr="00326038" w:rsidRDefault="00D54A89" w:rsidP="00624322">
            <w:pPr>
              <w:rPr>
                <w:rFonts w:ascii="Arial" w:hAnsi="Arial" w:cs="Arial"/>
              </w:rPr>
            </w:pPr>
          </w:p>
          <w:p w14:paraId="4AB09C7E" w14:textId="77777777" w:rsidR="00D54A89" w:rsidRPr="00326038" w:rsidRDefault="00D54A89" w:rsidP="00624322">
            <w:pPr>
              <w:rPr>
                <w:rFonts w:ascii="Arial" w:hAnsi="Arial" w:cs="Arial"/>
              </w:rPr>
            </w:pPr>
          </w:p>
          <w:p w14:paraId="74707C71" w14:textId="77777777" w:rsidR="00D54A89" w:rsidRPr="007B10FA" w:rsidRDefault="00D54A89" w:rsidP="00624322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7B10FA">
              <w:rPr>
                <w:rFonts w:ascii="Arial" w:hAnsi="Arial" w:cs="Arial"/>
                <w:b/>
                <w:bCs/>
                <w:color w:val="FF0000"/>
              </w:rPr>
              <w:t>AHV-Nummer:</w:t>
            </w:r>
          </w:p>
          <w:p w14:paraId="1A62DFC2" w14:textId="77777777" w:rsidR="00D54A89" w:rsidRPr="00326038" w:rsidRDefault="00D54A89" w:rsidP="00624322">
            <w:pPr>
              <w:rPr>
                <w:rFonts w:ascii="Arial" w:hAnsi="Arial" w:cs="Arial"/>
              </w:rPr>
            </w:pPr>
          </w:p>
        </w:tc>
        <w:tc>
          <w:tcPr>
            <w:tcW w:w="5243" w:type="dxa"/>
          </w:tcPr>
          <w:p w14:paraId="5E2ECDBF" w14:textId="77777777" w:rsidR="00D54A89" w:rsidRPr="00326038" w:rsidRDefault="00D54A89" w:rsidP="00624322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Telefon:</w:t>
            </w:r>
          </w:p>
          <w:p w14:paraId="44980209" w14:textId="77777777" w:rsidR="00D54A89" w:rsidRPr="00326038" w:rsidRDefault="00D54A89" w:rsidP="00624322">
            <w:pPr>
              <w:rPr>
                <w:rFonts w:ascii="Arial" w:hAnsi="Arial" w:cs="Arial"/>
              </w:rPr>
            </w:pPr>
          </w:p>
          <w:p w14:paraId="1692F175" w14:textId="77777777" w:rsidR="00D54A89" w:rsidRPr="00326038" w:rsidRDefault="00D54A89" w:rsidP="00624322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Natel:</w:t>
            </w:r>
          </w:p>
          <w:p w14:paraId="1E45D558" w14:textId="77777777" w:rsidR="00D54A89" w:rsidRPr="00326038" w:rsidRDefault="00D54A89" w:rsidP="00624322">
            <w:pPr>
              <w:rPr>
                <w:rFonts w:ascii="Arial" w:hAnsi="Arial" w:cs="Arial"/>
              </w:rPr>
            </w:pPr>
          </w:p>
          <w:p w14:paraId="78166183" w14:textId="77777777" w:rsidR="00D54A89" w:rsidRPr="00326038" w:rsidRDefault="00D54A89" w:rsidP="00624322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E-Mail:</w:t>
            </w:r>
          </w:p>
          <w:p w14:paraId="0DA7E8E9" w14:textId="77777777" w:rsidR="00D54A89" w:rsidRPr="00326038" w:rsidRDefault="00D54A89" w:rsidP="00624322">
            <w:pPr>
              <w:rPr>
                <w:rFonts w:ascii="Arial" w:hAnsi="Arial" w:cs="Arial"/>
              </w:rPr>
            </w:pPr>
          </w:p>
        </w:tc>
      </w:tr>
      <w:tr w:rsidR="00D54A89" w:rsidRPr="0089364E" w14:paraId="690FF4E1" w14:textId="77777777" w:rsidTr="00624322">
        <w:trPr>
          <w:trHeight w:val="419"/>
        </w:trPr>
        <w:tc>
          <w:tcPr>
            <w:tcW w:w="4673" w:type="dxa"/>
          </w:tcPr>
          <w:p w14:paraId="55BAF03E" w14:textId="77777777" w:rsidR="00D54A89" w:rsidRPr="00326038" w:rsidRDefault="00D54A89" w:rsidP="00624322">
            <w:pPr>
              <w:rPr>
                <w:rFonts w:ascii="Arial" w:hAnsi="Arial" w:cs="Arial"/>
                <w:b/>
              </w:rPr>
            </w:pPr>
            <w:r w:rsidRPr="00326038">
              <w:rPr>
                <w:rFonts w:ascii="Arial" w:hAnsi="Arial" w:cs="Arial"/>
                <w:b/>
              </w:rPr>
              <w:t>Unfallversicherung:</w:t>
            </w:r>
          </w:p>
          <w:p w14:paraId="7F9F4CDE" w14:textId="77777777" w:rsidR="00D54A89" w:rsidRPr="00326038" w:rsidRDefault="00D54A89" w:rsidP="00624322">
            <w:pPr>
              <w:rPr>
                <w:rFonts w:ascii="Arial" w:hAnsi="Arial" w:cs="Arial"/>
                <w:b/>
              </w:rPr>
            </w:pPr>
          </w:p>
          <w:p w14:paraId="1D54D264" w14:textId="77777777" w:rsidR="00D54A89" w:rsidRPr="00326038" w:rsidRDefault="00D54A89" w:rsidP="00624322">
            <w:pPr>
              <w:rPr>
                <w:rFonts w:ascii="Arial" w:hAnsi="Arial" w:cs="Arial"/>
                <w:b/>
              </w:rPr>
            </w:pPr>
          </w:p>
        </w:tc>
        <w:tc>
          <w:tcPr>
            <w:tcW w:w="5243" w:type="dxa"/>
          </w:tcPr>
          <w:p w14:paraId="5A1815FA" w14:textId="77777777" w:rsidR="00D54A89" w:rsidRPr="00326038" w:rsidRDefault="00D54A89" w:rsidP="00624322">
            <w:pPr>
              <w:rPr>
                <w:rFonts w:ascii="Arial" w:hAnsi="Arial" w:cs="Arial"/>
                <w:b/>
              </w:rPr>
            </w:pPr>
          </w:p>
        </w:tc>
      </w:tr>
      <w:tr w:rsidR="00D54A89" w:rsidRPr="0089364E" w14:paraId="3C235C06" w14:textId="77777777" w:rsidTr="00624322">
        <w:trPr>
          <w:trHeight w:val="628"/>
        </w:trPr>
        <w:tc>
          <w:tcPr>
            <w:tcW w:w="4673" w:type="dxa"/>
          </w:tcPr>
          <w:p w14:paraId="24324C82" w14:textId="77777777" w:rsidR="00D54A89" w:rsidRPr="00326038" w:rsidRDefault="00D54A89" w:rsidP="00624322">
            <w:pPr>
              <w:rPr>
                <w:rFonts w:ascii="Arial" w:hAnsi="Arial" w:cs="Arial"/>
                <w:b/>
              </w:rPr>
            </w:pPr>
            <w:r w:rsidRPr="00326038">
              <w:rPr>
                <w:rFonts w:ascii="Arial" w:hAnsi="Arial" w:cs="Arial"/>
                <w:b/>
              </w:rPr>
              <w:t>Pferdehaftpflichtversicherung:</w:t>
            </w:r>
          </w:p>
          <w:p w14:paraId="38ADD8DD" w14:textId="77777777" w:rsidR="00D54A89" w:rsidRPr="00326038" w:rsidRDefault="00D54A89" w:rsidP="00624322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 xml:space="preserve"> (bitte prüfen)</w:t>
            </w:r>
          </w:p>
          <w:p w14:paraId="006574A0" w14:textId="77777777" w:rsidR="00D54A89" w:rsidRPr="00326038" w:rsidRDefault="00D54A89" w:rsidP="00624322">
            <w:pPr>
              <w:rPr>
                <w:rFonts w:ascii="Arial" w:hAnsi="Arial" w:cs="Arial"/>
              </w:rPr>
            </w:pPr>
          </w:p>
        </w:tc>
        <w:tc>
          <w:tcPr>
            <w:tcW w:w="5243" w:type="dxa"/>
          </w:tcPr>
          <w:p w14:paraId="4F37C589" w14:textId="77777777" w:rsidR="00D54A89" w:rsidRPr="00326038" w:rsidRDefault="00D54A89" w:rsidP="00624322">
            <w:pPr>
              <w:rPr>
                <w:rFonts w:ascii="Arial" w:hAnsi="Arial" w:cs="Arial"/>
                <w:b/>
              </w:rPr>
            </w:pPr>
            <w:r w:rsidRPr="00326038">
              <w:rPr>
                <w:rFonts w:ascii="Arial" w:hAnsi="Arial" w:cs="Arial"/>
                <w:b/>
              </w:rPr>
              <w:t>Tagesentschädigung</w:t>
            </w:r>
          </w:p>
          <w:p w14:paraId="29A20771" w14:textId="77777777" w:rsidR="00D54A89" w:rsidRPr="00326038" w:rsidRDefault="00D54A89" w:rsidP="00624322">
            <w:pPr>
              <w:rPr>
                <w:rFonts w:ascii="Arial" w:hAnsi="Arial" w:cs="Arial"/>
                <w:b/>
              </w:rPr>
            </w:pPr>
          </w:p>
          <w:p w14:paraId="480446C7" w14:textId="77777777" w:rsidR="00D54A89" w:rsidRPr="00326038" w:rsidRDefault="00D54A89" w:rsidP="00624322">
            <w:pPr>
              <w:rPr>
                <w:rFonts w:ascii="Arial" w:hAnsi="Arial" w:cs="Arial"/>
                <w:b/>
              </w:rPr>
            </w:pPr>
            <w:r w:rsidRPr="00326038">
              <w:rPr>
                <w:rFonts w:ascii="Arial" w:hAnsi="Arial" w:cs="Arial"/>
                <w:b/>
              </w:rPr>
              <w:t>Garantiesumme pro Ereignis</w:t>
            </w:r>
          </w:p>
          <w:p w14:paraId="671C1A21" w14:textId="77777777" w:rsidR="00D54A89" w:rsidRPr="00326038" w:rsidRDefault="00D54A89" w:rsidP="00624322">
            <w:pPr>
              <w:rPr>
                <w:rFonts w:ascii="Arial" w:hAnsi="Arial" w:cs="Arial"/>
                <w:b/>
              </w:rPr>
            </w:pPr>
          </w:p>
        </w:tc>
      </w:tr>
      <w:tr w:rsidR="00D54A89" w:rsidRPr="0089364E" w14:paraId="5AAD1E8E" w14:textId="77777777" w:rsidTr="00624322">
        <w:trPr>
          <w:trHeight w:val="419"/>
        </w:trPr>
        <w:tc>
          <w:tcPr>
            <w:tcW w:w="4673" w:type="dxa"/>
          </w:tcPr>
          <w:p w14:paraId="338E2B92" w14:textId="77777777" w:rsidR="00D54A89" w:rsidRPr="00326038" w:rsidRDefault="00D54A89" w:rsidP="00624322">
            <w:pPr>
              <w:rPr>
                <w:rFonts w:ascii="Arial" w:hAnsi="Arial" w:cs="Arial"/>
                <w:b/>
              </w:rPr>
            </w:pPr>
            <w:r w:rsidRPr="00326038">
              <w:rPr>
                <w:rFonts w:ascii="Arial" w:hAnsi="Arial" w:cs="Arial"/>
                <w:b/>
              </w:rPr>
              <w:t>Brevetnummer:</w:t>
            </w:r>
          </w:p>
          <w:p w14:paraId="702A4E43" w14:textId="77777777" w:rsidR="00D54A89" w:rsidRPr="00326038" w:rsidRDefault="00D54A89" w:rsidP="00624322">
            <w:pPr>
              <w:rPr>
                <w:rFonts w:ascii="Arial" w:hAnsi="Arial" w:cs="Arial"/>
              </w:rPr>
            </w:pPr>
          </w:p>
        </w:tc>
        <w:tc>
          <w:tcPr>
            <w:tcW w:w="5243" w:type="dxa"/>
          </w:tcPr>
          <w:p w14:paraId="22095275" w14:textId="77777777" w:rsidR="00D54A89" w:rsidRPr="00326038" w:rsidRDefault="00D54A89" w:rsidP="00624322">
            <w:pPr>
              <w:rPr>
                <w:rFonts w:ascii="Arial" w:hAnsi="Arial" w:cs="Arial"/>
                <w:b/>
              </w:rPr>
            </w:pPr>
            <w:r w:rsidRPr="00326038">
              <w:rPr>
                <w:rFonts w:ascii="Arial" w:hAnsi="Arial" w:cs="Arial"/>
                <w:b/>
              </w:rPr>
              <w:t>Lizenznummer:</w:t>
            </w:r>
          </w:p>
        </w:tc>
      </w:tr>
      <w:tr w:rsidR="00D54A89" w:rsidRPr="0089364E" w14:paraId="31178DEE" w14:textId="77777777" w:rsidTr="00624322">
        <w:trPr>
          <w:trHeight w:val="1036"/>
        </w:trPr>
        <w:tc>
          <w:tcPr>
            <w:tcW w:w="4673" w:type="dxa"/>
          </w:tcPr>
          <w:p w14:paraId="3E7A1570" w14:textId="77777777" w:rsidR="00D54A89" w:rsidRPr="00326038" w:rsidRDefault="00D54A89" w:rsidP="00624322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Pferdebesitzer</w:t>
            </w:r>
          </w:p>
          <w:p w14:paraId="6C953A15" w14:textId="77777777" w:rsidR="00D54A89" w:rsidRPr="00326038" w:rsidRDefault="00D54A89" w:rsidP="00624322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Name:</w:t>
            </w:r>
          </w:p>
          <w:p w14:paraId="33E23403" w14:textId="77777777" w:rsidR="00D54A89" w:rsidRPr="00326038" w:rsidRDefault="00D54A89" w:rsidP="00624322">
            <w:pPr>
              <w:rPr>
                <w:rFonts w:ascii="Arial" w:hAnsi="Arial" w:cs="Arial"/>
              </w:rPr>
            </w:pPr>
          </w:p>
          <w:p w14:paraId="07F21EA6" w14:textId="77777777" w:rsidR="00D54A89" w:rsidRPr="00326038" w:rsidRDefault="00D54A89" w:rsidP="00624322">
            <w:pPr>
              <w:rPr>
                <w:rFonts w:ascii="Arial" w:hAnsi="Arial" w:cs="Arial"/>
                <w:b/>
              </w:rPr>
            </w:pPr>
            <w:r w:rsidRPr="00326038">
              <w:rPr>
                <w:rFonts w:ascii="Arial" w:hAnsi="Arial" w:cs="Arial"/>
                <w:b/>
              </w:rPr>
              <w:t>Pferdepassnummer:</w:t>
            </w:r>
          </w:p>
          <w:p w14:paraId="6E8E8BB0" w14:textId="77777777" w:rsidR="00D54A89" w:rsidRPr="00326038" w:rsidRDefault="00D54A89" w:rsidP="00624322">
            <w:pPr>
              <w:rPr>
                <w:rFonts w:ascii="Arial" w:hAnsi="Arial" w:cs="Arial"/>
                <w:b/>
              </w:rPr>
            </w:pPr>
          </w:p>
        </w:tc>
        <w:tc>
          <w:tcPr>
            <w:tcW w:w="5243" w:type="dxa"/>
          </w:tcPr>
          <w:p w14:paraId="6D91C06B" w14:textId="77777777" w:rsidR="00D54A89" w:rsidRPr="00326038" w:rsidRDefault="00D54A89" w:rsidP="00624322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Adresse:</w:t>
            </w:r>
          </w:p>
          <w:p w14:paraId="0B8FAEDA" w14:textId="77777777" w:rsidR="00D54A89" w:rsidRPr="00326038" w:rsidRDefault="00D54A89" w:rsidP="00624322">
            <w:pPr>
              <w:rPr>
                <w:rFonts w:ascii="Arial" w:hAnsi="Arial" w:cs="Arial"/>
              </w:rPr>
            </w:pPr>
          </w:p>
          <w:p w14:paraId="22339CEA" w14:textId="77777777" w:rsidR="00D54A89" w:rsidRPr="00326038" w:rsidRDefault="00D54A89" w:rsidP="00624322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Telefon:</w:t>
            </w:r>
          </w:p>
        </w:tc>
      </w:tr>
      <w:tr w:rsidR="00D54A89" w:rsidRPr="0089364E" w14:paraId="2B366EC5" w14:textId="77777777" w:rsidTr="00624322">
        <w:trPr>
          <w:trHeight w:val="430"/>
        </w:trPr>
        <w:tc>
          <w:tcPr>
            <w:tcW w:w="4673" w:type="dxa"/>
          </w:tcPr>
          <w:p w14:paraId="6FACC3E4" w14:textId="77777777" w:rsidR="00D54A89" w:rsidRPr="00326038" w:rsidRDefault="00D54A89" w:rsidP="00624322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Hausarzt:</w:t>
            </w:r>
          </w:p>
          <w:p w14:paraId="51E3F943" w14:textId="77777777" w:rsidR="00D54A89" w:rsidRPr="00326038" w:rsidRDefault="00D54A89" w:rsidP="00624322">
            <w:pPr>
              <w:rPr>
                <w:rFonts w:ascii="Arial" w:hAnsi="Arial" w:cs="Arial"/>
              </w:rPr>
            </w:pPr>
          </w:p>
          <w:p w14:paraId="31DE6DDC" w14:textId="77777777" w:rsidR="00D54A89" w:rsidRPr="00326038" w:rsidRDefault="00D54A89" w:rsidP="00624322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Name:</w:t>
            </w:r>
          </w:p>
        </w:tc>
        <w:tc>
          <w:tcPr>
            <w:tcW w:w="5243" w:type="dxa"/>
          </w:tcPr>
          <w:p w14:paraId="3D2967B0" w14:textId="77777777" w:rsidR="00D54A89" w:rsidRPr="00326038" w:rsidRDefault="00D54A89" w:rsidP="00624322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Telefon:</w:t>
            </w:r>
          </w:p>
          <w:p w14:paraId="787BB1D0" w14:textId="77777777" w:rsidR="00D54A89" w:rsidRPr="00326038" w:rsidRDefault="00D54A89" w:rsidP="00624322">
            <w:pPr>
              <w:rPr>
                <w:rFonts w:ascii="Arial" w:hAnsi="Arial" w:cs="Arial"/>
              </w:rPr>
            </w:pPr>
          </w:p>
          <w:p w14:paraId="3C616176" w14:textId="77777777" w:rsidR="00D54A89" w:rsidRPr="00326038" w:rsidRDefault="00D54A89" w:rsidP="00624322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Adresse:</w:t>
            </w:r>
          </w:p>
          <w:p w14:paraId="7EE4D117" w14:textId="77777777" w:rsidR="00D54A89" w:rsidRPr="00326038" w:rsidRDefault="00D54A89" w:rsidP="00624322">
            <w:pPr>
              <w:rPr>
                <w:rFonts w:ascii="Arial" w:hAnsi="Arial" w:cs="Arial"/>
              </w:rPr>
            </w:pPr>
          </w:p>
        </w:tc>
      </w:tr>
      <w:tr w:rsidR="00D54A89" w:rsidRPr="0089364E" w14:paraId="31AE43D5" w14:textId="77777777" w:rsidTr="00624322">
        <w:trPr>
          <w:trHeight w:val="640"/>
        </w:trPr>
        <w:tc>
          <w:tcPr>
            <w:tcW w:w="4673" w:type="dxa"/>
          </w:tcPr>
          <w:p w14:paraId="62444884" w14:textId="77777777" w:rsidR="00D54A89" w:rsidRPr="00326038" w:rsidRDefault="00D54A89" w:rsidP="00624322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Bemerkungen:</w:t>
            </w:r>
          </w:p>
          <w:p w14:paraId="709EDEB2" w14:textId="77777777" w:rsidR="00D54A89" w:rsidRPr="00326038" w:rsidRDefault="00D54A89" w:rsidP="00624322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Was der /die Trainer/in wissen sollte:</w:t>
            </w:r>
          </w:p>
        </w:tc>
        <w:tc>
          <w:tcPr>
            <w:tcW w:w="5243" w:type="dxa"/>
          </w:tcPr>
          <w:p w14:paraId="19D23E57" w14:textId="77777777" w:rsidR="00D54A89" w:rsidRPr="00326038" w:rsidRDefault="00D54A89" w:rsidP="00624322">
            <w:pPr>
              <w:rPr>
                <w:rFonts w:ascii="Arial" w:hAnsi="Arial" w:cs="Arial"/>
              </w:rPr>
            </w:pPr>
          </w:p>
        </w:tc>
      </w:tr>
      <w:tr w:rsidR="00D54A89" w:rsidRPr="0089364E" w14:paraId="062AA69D" w14:textId="77777777" w:rsidTr="00624322">
        <w:trPr>
          <w:trHeight w:val="850"/>
        </w:trPr>
        <w:tc>
          <w:tcPr>
            <w:tcW w:w="4673" w:type="dxa"/>
          </w:tcPr>
          <w:p w14:paraId="4398DC45" w14:textId="21517D99" w:rsidR="00D54A89" w:rsidRPr="00326038" w:rsidRDefault="00D54A89" w:rsidP="00624322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 xml:space="preserve">Kosten </w:t>
            </w:r>
            <w:r w:rsidR="00624322">
              <w:rPr>
                <w:rFonts w:ascii="Arial" w:hAnsi="Arial" w:cs="Arial"/>
              </w:rPr>
              <w:t>CHF</w:t>
            </w:r>
            <w:r w:rsidRPr="00326038">
              <w:rPr>
                <w:rFonts w:ascii="Arial" w:hAnsi="Arial" w:cs="Arial"/>
              </w:rPr>
              <w:t xml:space="preserve"> </w:t>
            </w:r>
            <w:r w:rsidR="0040535F">
              <w:rPr>
                <w:rFonts w:ascii="Arial" w:hAnsi="Arial" w:cs="Arial"/>
              </w:rPr>
              <w:t>150.00</w:t>
            </w:r>
          </w:p>
          <w:p w14:paraId="5A471509" w14:textId="77777777" w:rsidR="00D54A89" w:rsidRPr="00326038" w:rsidRDefault="00D54A89" w:rsidP="00624322">
            <w:pPr>
              <w:rPr>
                <w:rFonts w:ascii="Arial" w:hAnsi="Arial" w:cs="Arial"/>
              </w:rPr>
            </w:pPr>
          </w:p>
          <w:p w14:paraId="73FEEF88" w14:textId="77777777" w:rsidR="00D54A89" w:rsidRPr="00326038" w:rsidRDefault="00D54A89" w:rsidP="00624322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43" w:type="dxa"/>
          </w:tcPr>
          <w:p w14:paraId="16381883" w14:textId="77777777" w:rsidR="00D54A89" w:rsidRPr="00326038" w:rsidRDefault="00D54A89" w:rsidP="00624322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 xml:space="preserve">Einzuzahlen auf das Juniorenkonto </w:t>
            </w:r>
          </w:p>
          <w:p w14:paraId="011126D8" w14:textId="6C31BC63" w:rsidR="00D54A89" w:rsidRPr="00326038" w:rsidRDefault="00D54A89" w:rsidP="00624322">
            <w:pPr>
              <w:rPr>
                <w:rFonts w:ascii="Arial" w:hAnsi="Arial" w:cs="Arial"/>
                <w:b/>
                <w:color w:val="FF0000"/>
              </w:rPr>
            </w:pPr>
            <w:r w:rsidRPr="00326038">
              <w:rPr>
                <w:rFonts w:ascii="Arial" w:hAnsi="Arial" w:cs="Arial"/>
                <w:b/>
                <w:color w:val="FF0000"/>
              </w:rPr>
              <w:t xml:space="preserve">Bis </w:t>
            </w:r>
            <w:r w:rsidR="00164E08">
              <w:rPr>
                <w:rFonts w:ascii="Arial" w:hAnsi="Arial" w:cs="Arial"/>
                <w:b/>
                <w:color w:val="FF0000"/>
              </w:rPr>
              <w:t xml:space="preserve">1 Monat nach </w:t>
            </w:r>
            <w:r w:rsidR="009653C0">
              <w:rPr>
                <w:rFonts w:ascii="Arial" w:hAnsi="Arial" w:cs="Arial"/>
                <w:b/>
                <w:color w:val="FF0000"/>
              </w:rPr>
              <w:t>dem Anmelden</w:t>
            </w:r>
          </w:p>
          <w:p w14:paraId="0A0BEA5D" w14:textId="77777777" w:rsidR="00D54A89" w:rsidRPr="00326038" w:rsidRDefault="00D54A89" w:rsidP="00624322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IBAN CH02 8139 8000 0017 8340 1</w:t>
            </w:r>
          </w:p>
        </w:tc>
      </w:tr>
    </w:tbl>
    <w:p w14:paraId="6C023EDC" w14:textId="686BDD7F" w:rsidR="008D03EE" w:rsidRPr="0034652E" w:rsidRDefault="00326D4B" w:rsidP="004A1FA9">
      <w:pPr>
        <w:rPr>
          <w:rFonts w:ascii="Arial" w:hAnsi="Arial" w:cs="Arial"/>
          <w:b/>
          <w:bCs/>
          <w:sz w:val="24"/>
          <w:szCs w:val="24"/>
        </w:rPr>
      </w:pPr>
      <w:r w:rsidRPr="0034652E">
        <w:rPr>
          <w:rFonts w:ascii="Arial" w:hAnsi="Arial" w:cs="Arial"/>
          <w:b/>
          <w:bCs/>
          <w:sz w:val="24"/>
          <w:szCs w:val="24"/>
        </w:rPr>
        <w:t xml:space="preserve">Ab </w:t>
      </w:r>
      <w:r w:rsidR="002D3C20" w:rsidRPr="0034652E">
        <w:rPr>
          <w:rFonts w:ascii="Arial" w:hAnsi="Arial" w:cs="Arial"/>
          <w:b/>
          <w:bCs/>
          <w:sz w:val="24"/>
          <w:szCs w:val="24"/>
        </w:rPr>
        <w:t xml:space="preserve">Samstag, </w:t>
      </w:r>
      <w:r w:rsidR="00883005" w:rsidRPr="0034652E">
        <w:rPr>
          <w:rFonts w:ascii="Arial" w:hAnsi="Arial" w:cs="Arial"/>
          <w:b/>
          <w:bCs/>
          <w:sz w:val="24"/>
          <w:szCs w:val="24"/>
        </w:rPr>
        <w:t xml:space="preserve"> </w:t>
      </w:r>
      <w:r w:rsidR="001C3EC0">
        <w:rPr>
          <w:rFonts w:ascii="Arial" w:hAnsi="Arial" w:cs="Arial"/>
          <w:b/>
          <w:bCs/>
          <w:sz w:val="24"/>
          <w:szCs w:val="24"/>
        </w:rPr>
        <w:t>24.Okt.</w:t>
      </w:r>
      <w:r w:rsidR="00F64958" w:rsidRPr="0034652E">
        <w:rPr>
          <w:rFonts w:ascii="Arial" w:hAnsi="Arial" w:cs="Arial"/>
          <w:b/>
          <w:bCs/>
          <w:sz w:val="24"/>
          <w:szCs w:val="24"/>
        </w:rPr>
        <w:t xml:space="preserve"> Kybun Joya Reitpark, Vogelsan</w:t>
      </w:r>
      <w:r w:rsidRPr="0034652E">
        <w:rPr>
          <w:rFonts w:ascii="Arial" w:hAnsi="Arial" w:cs="Arial"/>
          <w:b/>
          <w:bCs/>
          <w:sz w:val="24"/>
          <w:szCs w:val="24"/>
        </w:rPr>
        <w:t>g 1, Egnach</w:t>
      </w:r>
      <w:r w:rsidR="00883005" w:rsidRPr="0034652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3DED534" w14:textId="77777777" w:rsidR="00883005" w:rsidRDefault="00883005" w:rsidP="004A1FA9">
      <w:pPr>
        <w:rPr>
          <w:rFonts w:ascii="Arial" w:hAnsi="Arial" w:cs="Arial"/>
        </w:rPr>
      </w:pPr>
    </w:p>
    <w:p w14:paraId="453E10DB" w14:textId="02DCCF1D" w:rsidR="004A1FA9" w:rsidRPr="00326038" w:rsidRDefault="004A1FA9" w:rsidP="004A1FA9">
      <w:pPr>
        <w:rPr>
          <w:rFonts w:ascii="Arial" w:hAnsi="Arial" w:cs="Arial"/>
        </w:rPr>
      </w:pPr>
      <w:r w:rsidRPr="00326038">
        <w:rPr>
          <w:rFonts w:ascii="Arial" w:hAnsi="Arial" w:cs="Arial"/>
        </w:rPr>
        <w:t>Die Junioren können kostenlos durch den J+S Coach bei der Rega angemeldet werden (für die Trainings- und Lagerdauer).</w:t>
      </w:r>
      <w:r>
        <w:rPr>
          <w:rFonts w:ascii="Arial" w:hAnsi="Arial" w:cs="Arial"/>
        </w:rPr>
        <w:t xml:space="preserve"> </w:t>
      </w:r>
      <w:r w:rsidRPr="00326038">
        <w:rPr>
          <w:rFonts w:ascii="Arial" w:hAnsi="Arial" w:cs="Arial"/>
        </w:rPr>
        <w:t>Wir leiten Name, Geburtsdatum und Wohnort weiter.</w:t>
      </w:r>
    </w:p>
    <w:p w14:paraId="3BDE38A0" w14:textId="4E9B54E1" w:rsidR="004A1FA9" w:rsidRDefault="004A1FA9" w:rsidP="008D03EE">
      <w:pPr>
        <w:rPr>
          <w:rFonts w:ascii="Arial" w:hAnsi="Arial" w:cs="Arial"/>
          <w:sz w:val="20"/>
          <w:szCs w:val="20"/>
        </w:rPr>
      </w:pPr>
      <w:r w:rsidRPr="00326038">
        <w:rPr>
          <w:rFonts w:ascii="Arial" w:hAnsi="Arial" w:cs="Arial"/>
        </w:rPr>
        <w:t>□ ja, wir sind einverstanden oder bereits bei der Rega</w:t>
      </w:r>
      <w:r w:rsidR="00DC0EFC">
        <w:rPr>
          <w:rFonts w:ascii="Arial" w:hAnsi="Arial" w:cs="Arial"/>
        </w:rPr>
        <w:t xml:space="preserve">. </w:t>
      </w:r>
      <w:r w:rsidRPr="00326038">
        <w:rPr>
          <w:rFonts w:ascii="Arial" w:hAnsi="Arial" w:cs="Arial"/>
        </w:rPr>
        <w:t xml:space="preserve"> Nein</w:t>
      </w:r>
    </w:p>
    <w:p w14:paraId="0F3820F1" w14:textId="61ACC3BE" w:rsidR="00693902" w:rsidRPr="008D03EE" w:rsidRDefault="00515975" w:rsidP="00BA7ADD">
      <w:pPr>
        <w:spacing w:after="0"/>
        <w:rPr>
          <w:rFonts w:ascii="Arial" w:hAnsi="Arial" w:cs="Arial"/>
        </w:rPr>
      </w:pPr>
      <w:r w:rsidRPr="008D03EE">
        <w:rPr>
          <w:rFonts w:ascii="Arial" w:hAnsi="Arial" w:cs="Arial"/>
        </w:rPr>
        <w:t>Bitte die Versicherungs</w:t>
      </w:r>
      <w:r w:rsidR="00A52910" w:rsidRPr="008D03EE">
        <w:rPr>
          <w:rFonts w:ascii="Arial" w:hAnsi="Arial" w:cs="Arial"/>
        </w:rPr>
        <w:t xml:space="preserve">angelegenheiten </w:t>
      </w:r>
      <w:r w:rsidR="00DE41D2" w:rsidRPr="008D03EE">
        <w:rPr>
          <w:rFonts w:ascii="Arial" w:hAnsi="Arial" w:cs="Arial"/>
        </w:rPr>
        <w:t>genauestens überprüfen</w:t>
      </w:r>
      <w:r w:rsidR="00A52910" w:rsidRPr="008D03EE">
        <w:rPr>
          <w:rFonts w:ascii="Arial" w:hAnsi="Arial" w:cs="Arial"/>
        </w:rPr>
        <w:t>. Für das hin und her Reiten oder Fahren der Pferde sind die Eltern verantwortlich und haftbar. Der Kavallerieverein Egnach und Umgeb</w:t>
      </w:r>
      <w:r w:rsidR="00515496" w:rsidRPr="008D03EE">
        <w:rPr>
          <w:rFonts w:ascii="Arial" w:hAnsi="Arial" w:cs="Arial"/>
        </w:rPr>
        <w:t>ung</w:t>
      </w:r>
      <w:r w:rsidR="00A52910" w:rsidRPr="008D03EE">
        <w:rPr>
          <w:rFonts w:ascii="Arial" w:hAnsi="Arial" w:cs="Arial"/>
        </w:rPr>
        <w:t xml:space="preserve"> lehnt jegliche Haftung ab.</w:t>
      </w:r>
    </w:p>
    <w:p w14:paraId="45BD0464" w14:textId="6B9EE87E" w:rsidR="00B53505" w:rsidRPr="00326038" w:rsidRDefault="00A52910">
      <w:pPr>
        <w:rPr>
          <w:rFonts w:ascii="Arial" w:hAnsi="Arial" w:cs="Arial"/>
        </w:rPr>
      </w:pPr>
      <w:r w:rsidRPr="00326038">
        <w:rPr>
          <w:rFonts w:ascii="Arial" w:hAnsi="Arial" w:cs="Arial"/>
        </w:rPr>
        <w:t xml:space="preserve">Wir haben die </w:t>
      </w:r>
      <w:r w:rsidR="00091BFA" w:rsidRPr="00326038">
        <w:rPr>
          <w:rFonts w:ascii="Arial" w:hAnsi="Arial" w:cs="Arial"/>
        </w:rPr>
        <w:t>Commitments</w:t>
      </w:r>
      <w:r w:rsidRPr="00326038">
        <w:rPr>
          <w:rFonts w:ascii="Arial" w:hAnsi="Arial" w:cs="Arial"/>
        </w:rPr>
        <w:t xml:space="preserve"> in der Beilage gelesen und sind damit einverstanden.</w:t>
      </w:r>
    </w:p>
    <w:p w14:paraId="662F194F" w14:textId="0C159734" w:rsidR="00B53505" w:rsidRPr="00326038" w:rsidRDefault="00A52910">
      <w:pPr>
        <w:rPr>
          <w:rFonts w:ascii="Arial" w:hAnsi="Arial" w:cs="Arial"/>
        </w:rPr>
      </w:pPr>
      <w:r w:rsidRPr="00326038">
        <w:rPr>
          <w:rFonts w:ascii="Arial" w:hAnsi="Arial" w:cs="Arial"/>
        </w:rPr>
        <w:t xml:space="preserve">Datum und Unterschrift eines </w:t>
      </w:r>
      <w:r w:rsidR="00091BFA" w:rsidRPr="00326038">
        <w:rPr>
          <w:rFonts w:ascii="Arial" w:hAnsi="Arial" w:cs="Arial"/>
        </w:rPr>
        <w:t>Elternteils: _</w:t>
      </w:r>
      <w:r w:rsidR="00B53505" w:rsidRPr="00326038">
        <w:rPr>
          <w:rFonts w:ascii="Arial" w:hAnsi="Arial" w:cs="Arial"/>
        </w:rPr>
        <w:t>__________________________________</w:t>
      </w:r>
    </w:p>
    <w:p w14:paraId="345F4B66" w14:textId="0C953D18" w:rsidR="00AF5C72" w:rsidRPr="00326038" w:rsidRDefault="00A52910">
      <w:pPr>
        <w:rPr>
          <w:rFonts w:ascii="Arial" w:hAnsi="Arial" w:cs="Arial"/>
        </w:rPr>
      </w:pPr>
      <w:r w:rsidRPr="00326038">
        <w:rPr>
          <w:rFonts w:ascii="Arial" w:hAnsi="Arial" w:cs="Arial"/>
        </w:rPr>
        <w:t xml:space="preserve">Unterschrift des </w:t>
      </w:r>
      <w:r w:rsidR="00091BFA" w:rsidRPr="00326038">
        <w:rPr>
          <w:rFonts w:ascii="Arial" w:hAnsi="Arial" w:cs="Arial"/>
        </w:rPr>
        <w:t>Teilnehmenden: _</w:t>
      </w:r>
      <w:r w:rsidR="00B53505" w:rsidRPr="00326038">
        <w:rPr>
          <w:rFonts w:ascii="Arial" w:hAnsi="Arial" w:cs="Arial"/>
        </w:rPr>
        <w:t>________________________________________</w:t>
      </w:r>
    </w:p>
    <w:p w14:paraId="0D70F937" w14:textId="455C811B" w:rsidR="00AF5C72" w:rsidRPr="0013009A" w:rsidRDefault="00AF5C72">
      <w:pPr>
        <w:rPr>
          <w:rFonts w:ascii="Arial" w:hAnsi="Arial" w:cs="Arial"/>
        </w:rPr>
      </w:pPr>
      <w:r w:rsidRPr="008D03EE">
        <w:rPr>
          <w:rFonts w:ascii="Arial" w:hAnsi="Arial" w:cs="Arial"/>
        </w:rPr>
        <w:t>Unterschriebenes Anmeldeformular</w:t>
      </w:r>
      <w:r w:rsidRPr="00326038">
        <w:rPr>
          <w:rFonts w:ascii="Arial" w:hAnsi="Arial" w:cs="Arial"/>
        </w:rPr>
        <w:t xml:space="preserve"> </w:t>
      </w:r>
      <w:r w:rsidR="008A3C18">
        <w:rPr>
          <w:rFonts w:ascii="Arial" w:hAnsi="Arial" w:cs="Arial"/>
        </w:rPr>
        <w:t xml:space="preserve">bis am </w:t>
      </w:r>
      <w:r w:rsidR="008D03EE">
        <w:rPr>
          <w:rFonts w:ascii="Arial" w:hAnsi="Arial" w:cs="Arial"/>
        </w:rPr>
        <w:t>31</w:t>
      </w:r>
      <w:r w:rsidR="00CE7152">
        <w:rPr>
          <w:rFonts w:ascii="Arial" w:hAnsi="Arial" w:cs="Arial"/>
        </w:rPr>
        <w:t>.08.</w:t>
      </w:r>
      <w:r w:rsidR="004F22DC" w:rsidRPr="008D03EE">
        <w:rPr>
          <w:rFonts w:ascii="Arial" w:hAnsi="Arial" w:cs="Arial"/>
        </w:rPr>
        <w:t xml:space="preserve"> </w:t>
      </w:r>
      <w:r w:rsidR="004F22DC">
        <w:rPr>
          <w:rFonts w:ascii="Arial" w:hAnsi="Arial" w:cs="Arial"/>
        </w:rPr>
        <w:t>2025</w:t>
      </w:r>
      <w:r w:rsidR="008976CF" w:rsidRPr="00326038">
        <w:rPr>
          <w:rFonts w:ascii="Arial" w:hAnsi="Arial" w:cs="Arial"/>
        </w:rPr>
        <w:t xml:space="preserve"> </w:t>
      </w:r>
      <w:r w:rsidRPr="00326038">
        <w:rPr>
          <w:rFonts w:ascii="Arial" w:hAnsi="Arial" w:cs="Arial"/>
        </w:rPr>
        <w:t xml:space="preserve">an: </w:t>
      </w:r>
      <w:r w:rsidR="0013009A" w:rsidRPr="0013009A">
        <w:rPr>
          <w:rFonts w:ascii="Arial" w:hAnsi="Arial" w:cs="Arial"/>
        </w:rPr>
        <w:t>Heidi N</w:t>
      </w:r>
      <w:r w:rsidR="0013009A">
        <w:rPr>
          <w:rFonts w:ascii="Arial" w:hAnsi="Arial" w:cs="Arial"/>
        </w:rPr>
        <w:t>otz, Kratzern</w:t>
      </w:r>
      <w:r w:rsidR="00A4486F">
        <w:rPr>
          <w:rFonts w:ascii="Arial" w:hAnsi="Arial" w:cs="Arial"/>
        </w:rPr>
        <w:t xml:space="preserve"> </w:t>
      </w:r>
      <w:r w:rsidR="0013009A">
        <w:rPr>
          <w:rFonts w:ascii="Arial" w:hAnsi="Arial" w:cs="Arial"/>
        </w:rPr>
        <w:t>19</w:t>
      </w:r>
      <w:r w:rsidR="00401335">
        <w:rPr>
          <w:rFonts w:ascii="Arial" w:hAnsi="Arial" w:cs="Arial"/>
        </w:rPr>
        <w:t xml:space="preserve">, </w:t>
      </w:r>
      <w:r w:rsidR="00CE7152">
        <w:rPr>
          <w:rFonts w:ascii="Arial" w:hAnsi="Arial" w:cs="Arial"/>
        </w:rPr>
        <w:t xml:space="preserve">      </w:t>
      </w:r>
      <w:r w:rsidR="00401335">
        <w:rPr>
          <w:rFonts w:ascii="Arial" w:hAnsi="Arial" w:cs="Arial"/>
        </w:rPr>
        <w:t xml:space="preserve">9320 Frasnacht, </w:t>
      </w:r>
      <w:hyperlink r:id="rId6" w:history="1">
        <w:r w:rsidR="00401335" w:rsidRPr="008D03EE">
          <w:t>hnotz@bluewin.ch</w:t>
        </w:r>
      </w:hyperlink>
      <w:r w:rsidR="00401335">
        <w:rPr>
          <w:rFonts w:ascii="Arial" w:hAnsi="Arial" w:cs="Arial"/>
        </w:rPr>
        <w:t>, 079 690 73 40</w:t>
      </w:r>
    </w:p>
    <w:sectPr w:rsidR="00AF5C72" w:rsidRPr="0013009A" w:rsidSect="005E26E4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290A0" w14:textId="77777777" w:rsidR="008A1599" w:rsidRDefault="008A1599" w:rsidP="00DC209D">
      <w:pPr>
        <w:spacing w:after="0" w:line="240" w:lineRule="auto"/>
      </w:pPr>
      <w:r>
        <w:separator/>
      </w:r>
    </w:p>
  </w:endnote>
  <w:endnote w:type="continuationSeparator" w:id="0">
    <w:p w14:paraId="09C880EA" w14:textId="77777777" w:rsidR="008A1599" w:rsidRDefault="008A1599" w:rsidP="00DC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DACD1" w14:textId="77777777" w:rsidR="008A1599" w:rsidRDefault="008A1599" w:rsidP="00DC209D">
      <w:pPr>
        <w:spacing w:after="0" w:line="240" w:lineRule="auto"/>
      </w:pPr>
      <w:r>
        <w:separator/>
      </w:r>
    </w:p>
  </w:footnote>
  <w:footnote w:type="continuationSeparator" w:id="0">
    <w:p w14:paraId="323912D3" w14:textId="77777777" w:rsidR="008A1599" w:rsidRDefault="008A1599" w:rsidP="00DC2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AB8E" w14:textId="76892C27" w:rsidR="007F45BA" w:rsidRPr="00A4486F" w:rsidRDefault="00A03596" w:rsidP="00A03596">
    <w:pPr>
      <w:rPr>
        <w:rFonts w:ascii="Arial" w:hAnsi="Arial" w:cs="Arial"/>
        <w:b/>
        <w:bCs/>
        <w:sz w:val="32"/>
        <w:szCs w:val="32"/>
      </w:rPr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232A7E3E" wp14:editId="3039DC21">
          <wp:simplePos x="0" y="0"/>
          <wp:positionH relativeFrom="column">
            <wp:posOffset>5728970</wp:posOffset>
          </wp:positionH>
          <wp:positionV relativeFrom="paragraph">
            <wp:posOffset>-2540</wp:posOffset>
          </wp:positionV>
          <wp:extent cx="545465" cy="545465"/>
          <wp:effectExtent l="0" t="0" r="6985" b="6985"/>
          <wp:wrapTight wrapText="bothSides">
            <wp:wrapPolygon edited="0">
              <wp:start x="0" y="0"/>
              <wp:lineTo x="0" y="21122"/>
              <wp:lineTo x="21122" y="21122"/>
              <wp:lineTo x="21122" y="0"/>
              <wp:lineTo x="0" y="0"/>
            </wp:wrapPolygon>
          </wp:wrapTight>
          <wp:docPr id="3" name="Grafik 3" descr="C:\Users\hnotz\Documents\Alter PC\KVE\Welcome to KV Egnach-Dateien\title-Dateien\kve-flag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notz\Documents\Alter PC\KVE\Welcome to KV Egnach-Dateien\title-Dateien\kve-flag-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45465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5BA">
      <w:rPr>
        <w:noProof/>
        <w:lang w:eastAsia="de-CH"/>
      </w:rPr>
      <w:t xml:space="preserve"> </w:t>
    </w:r>
    <w:r w:rsidR="007F45BA" w:rsidRPr="00A4486F">
      <w:rPr>
        <w:b/>
        <w:bCs/>
        <w:noProof/>
        <w:lang w:eastAsia="de-CH"/>
      </w:rPr>
      <w:drawing>
        <wp:inline distT="0" distB="0" distL="0" distR="0" wp14:anchorId="36BE9C08" wp14:editId="4974A1AB">
          <wp:extent cx="600502" cy="606757"/>
          <wp:effectExtent l="0" t="0" r="9525" b="317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68" cy="616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F45BA" w:rsidRPr="00A4486F">
      <w:rPr>
        <w:b/>
        <w:bCs/>
        <w:noProof/>
        <w:lang w:eastAsia="de-CH"/>
      </w:rPr>
      <w:t xml:space="preserve">        </w:t>
    </w:r>
    <w:r w:rsidRPr="00A4486F">
      <w:rPr>
        <w:rFonts w:ascii="Arial" w:hAnsi="Arial" w:cs="Arial"/>
        <w:b/>
        <w:bCs/>
        <w:sz w:val="32"/>
        <w:szCs w:val="32"/>
      </w:rPr>
      <w:t xml:space="preserve">Anmeldung für Reitunterricht </w:t>
    </w:r>
    <w:r w:rsidR="004A1FA9">
      <w:rPr>
        <w:rFonts w:ascii="Arial" w:hAnsi="Arial" w:cs="Arial"/>
        <w:b/>
        <w:bCs/>
        <w:sz w:val="32"/>
        <w:szCs w:val="32"/>
      </w:rPr>
      <w:t>Anfänge</w:t>
    </w:r>
    <w:r w:rsidRPr="00A4486F">
      <w:rPr>
        <w:rFonts w:ascii="Arial" w:hAnsi="Arial" w:cs="Arial"/>
        <w:b/>
        <w:bCs/>
        <w:sz w:val="32"/>
        <w:szCs w:val="32"/>
      </w:rPr>
      <w:t xml:space="preserve"> KVE 20</w:t>
    </w:r>
    <w:r w:rsidR="001A2986" w:rsidRPr="00A4486F">
      <w:rPr>
        <w:rFonts w:ascii="Arial" w:hAnsi="Arial" w:cs="Arial"/>
        <w:b/>
        <w:bCs/>
        <w:sz w:val="32"/>
        <w:szCs w:val="32"/>
      </w:rPr>
      <w:t>2</w:t>
    </w:r>
    <w:r w:rsidR="00767F33">
      <w:rPr>
        <w:rFonts w:ascii="Arial" w:hAnsi="Arial" w:cs="Arial"/>
        <w:b/>
        <w:bCs/>
        <w:sz w:val="32"/>
        <w:szCs w:val="32"/>
      </w:rPr>
      <w:t>5</w:t>
    </w:r>
    <w:r w:rsidR="007F45BA" w:rsidRPr="00A4486F">
      <w:rPr>
        <w:b/>
        <w:bCs/>
        <w:noProof/>
        <w:lang w:eastAsia="de-CH"/>
      </w:rPr>
      <w:t xml:space="preserve">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02"/>
    <w:rsid w:val="00004772"/>
    <w:rsid w:val="00077265"/>
    <w:rsid w:val="00091BFA"/>
    <w:rsid w:val="00095340"/>
    <w:rsid w:val="000B6341"/>
    <w:rsid w:val="000D47B7"/>
    <w:rsid w:val="000E2A37"/>
    <w:rsid w:val="0013009A"/>
    <w:rsid w:val="00164E08"/>
    <w:rsid w:val="00167309"/>
    <w:rsid w:val="001A2986"/>
    <w:rsid w:val="001C2FCD"/>
    <w:rsid w:val="001C3EC0"/>
    <w:rsid w:val="00215033"/>
    <w:rsid w:val="002D3C20"/>
    <w:rsid w:val="002E6C11"/>
    <w:rsid w:val="00322386"/>
    <w:rsid w:val="00326038"/>
    <w:rsid w:val="00326D4B"/>
    <w:rsid w:val="0034652E"/>
    <w:rsid w:val="003504AA"/>
    <w:rsid w:val="003513F4"/>
    <w:rsid w:val="00401335"/>
    <w:rsid w:val="0040535F"/>
    <w:rsid w:val="0043005D"/>
    <w:rsid w:val="00467EC7"/>
    <w:rsid w:val="004723D7"/>
    <w:rsid w:val="00480084"/>
    <w:rsid w:val="004A1FA9"/>
    <w:rsid w:val="004C7A4E"/>
    <w:rsid w:val="004E3D9E"/>
    <w:rsid w:val="004F22DC"/>
    <w:rsid w:val="00501428"/>
    <w:rsid w:val="00515496"/>
    <w:rsid w:val="00515975"/>
    <w:rsid w:val="00534296"/>
    <w:rsid w:val="00564940"/>
    <w:rsid w:val="005C139C"/>
    <w:rsid w:val="005D7E0A"/>
    <w:rsid w:val="005E26E4"/>
    <w:rsid w:val="005F6DA6"/>
    <w:rsid w:val="00600F80"/>
    <w:rsid w:val="00624322"/>
    <w:rsid w:val="006406A9"/>
    <w:rsid w:val="006451DC"/>
    <w:rsid w:val="00693902"/>
    <w:rsid w:val="006D4E79"/>
    <w:rsid w:val="006D6895"/>
    <w:rsid w:val="00721F09"/>
    <w:rsid w:val="00722E08"/>
    <w:rsid w:val="007455DA"/>
    <w:rsid w:val="00767F33"/>
    <w:rsid w:val="00780E8B"/>
    <w:rsid w:val="007B10FA"/>
    <w:rsid w:val="007B46EF"/>
    <w:rsid w:val="007C3EEE"/>
    <w:rsid w:val="007E0FCB"/>
    <w:rsid w:val="007F45BA"/>
    <w:rsid w:val="00824065"/>
    <w:rsid w:val="00832D98"/>
    <w:rsid w:val="00832DA9"/>
    <w:rsid w:val="008336C2"/>
    <w:rsid w:val="00833848"/>
    <w:rsid w:val="00851887"/>
    <w:rsid w:val="00854A0D"/>
    <w:rsid w:val="008738E5"/>
    <w:rsid w:val="00883005"/>
    <w:rsid w:val="00892251"/>
    <w:rsid w:val="0089364E"/>
    <w:rsid w:val="008976CF"/>
    <w:rsid w:val="008A0A77"/>
    <w:rsid w:val="008A1599"/>
    <w:rsid w:val="008A3C18"/>
    <w:rsid w:val="008D03EE"/>
    <w:rsid w:val="008F2D49"/>
    <w:rsid w:val="0093476B"/>
    <w:rsid w:val="00960034"/>
    <w:rsid w:val="009653C0"/>
    <w:rsid w:val="00976009"/>
    <w:rsid w:val="009E4DBB"/>
    <w:rsid w:val="00A03596"/>
    <w:rsid w:val="00A10ACF"/>
    <w:rsid w:val="00A4486F"/>
    <w:rsid w:val="00A52910"/>
    <w:rsid w:val="00AA3DF4"/>
    <w:rsid w:val="00AF5C72"/>
    <w:rsid w:val="00B03BAC"/>
    <w:rsid w:val="00B11FE6"/>
    <w:rsid w:val="00B32D7C"/>
    <w:rsid w:val="00B53505"/>
    <w:rsid w:val="00BA7ADD"/>
    <w:rsid w:val="00C54149"/>
    <w:rsid w:val="00C827AD"/>
    <w:rsid w:val="00C94B13"/>
    <w:rsid w:val="00CB2AC5"/>
    <w:rsid w:val="00CC000D"/>
    <w:rsid w:val="00CD056C"/>
    <w:rsid w:val="00CD6321"/>
    <w:rsid w:val="00CE651A"/>
    <w:rsid w:val="00CE7152"/>
    <w:rsid w:val="00D10D67"/>
    <w:rsid w:val="00D16517"/>
    <w:rsid w:val="00D46B66"/>
    <w:rsid w:val="00D54A89"/>
    <w:rsid w:val="00D559E5"/>
    <w:rsid w:val="00D742AE"/>
    <w:rsid w:val="00D8148A"/>
    <w:rsid w:val="00DC0EFC"/>
    <w:rsid w:val="00DC209D"/>
    <w:rsid w:val="00DD0AD9"/>
    <w:rsid w:val="00DE41D2"/>
    <w:rsid w:val="00E23048"/>
    <w:rsid w:val="00E46CF9"/>
    <w:rsid w:val="00E52A4A"/>
    <w:rsid w:val="00EC2625"/>
    <w:rsid w:val="00ED4471"/>
    <w:rsid w:val="00EE41E1"/>
    <w:rsid w:val="00F35FE1"/>
    <w:rsid w:val="00F64958"/>
    <w:rsid w:val="00F81206"/>
    <w:rsid w:val="00F841E4"/>
    <w:rsid w:val="00F924B5"/>
    <w:rsid w:val="00FC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A83784"/>
  <w15:docId w15:val="{0DC769F0-3990-4B75-B87E-3F9F3762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93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C2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209D"/>
  </w:style>
  <w:style w:type="paragraph" w:styleId="Fuzeile">
    <w:name w:val="footer"/>
    <w:basedOn w:val="Standard"/>
    <w:link w:val="FuzeileZchn"/>
    <w:uiPriority w:val="99"/>
    <w:unhideWhenUsed/>
    <w:rsid w:val="00DC2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209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209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0133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1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otz@bluewin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Steinach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Notz</dc:creator>
  <cp:lastModifiedBy>Notz Heidi</cp:lastModifiedBy>
  <cp:revision>19</cp:revision>
  <cp:lastPrinted>2010-10-06T09:01:00Z</cp:lastPrinted>
  <dcterms:created xsi:type="dcterms:W3CDTF">2025-08-11T06:57:00Z</dcterms:created>
  <dcterms:modified xsi:type="dcterms:W3CDTF">2025-08-11T07:11:00Z</dcterms:modified>
</cp:coreProperties>
</file>